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C3023" w14:textId="77777777" w:rsidR="00FC7E9E" w:rsidRDefault="009D22C9">
      <w:pPr>
        <w:pStyle w:val="Ttulo1"/>
        <w:spacing w:before="250"/>
      </w:pPr>
      <w:r>
        <w:t>ANEXO 1</w:t>
      </w:r>
    </w:p>
    <w:p w14:paraId="548F94FE" w14:textId="77777777" w:rsidR="00FC7E9E" w:rsidRDefault="009D22C9">
      <w:pPr>
        <w:spacing w:line="252" w:lineRule="auto"/>
        <w:ind w:left="3" w:right="2"/>
        <w:jc w:val="center"/>
        <w:rPr>
          <w:b/>
          <w:bCs/>
        </w:rPr>
      </w:pPr>
      <w:r>
        <w:rPr>
          <w:b/>
          <w:bCs/>
        </w:rPr>
        <w:t xml:space="preserve">TERMO DE AUTODECLARAÇÃO DE PERTENCIMENTO QUILOMBOLA, VÍNCULO COMUNITÁRIO OU ATUAÇÃO EM TERRITÓRIO QUILOMBOLA </w:t>
      </w:r>
    </w:p>
    <w:p w14:paraId="2353ABCB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BF24437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2FD808" w14:textId="77777777" w:rsidR="00FC7E9E" w:rsidRDefault="009D22C9">
      <w:pPr>
        <w:pBdr>
          <w:top w:val="nil"/>
          <w:left w:val="nil"/>
          <w:bottom w:val="nil"/>
          <w:right w:val="nil"/>
          <w:between w:val="nil"/>
        </w:pBdr>
        <w:ind w:left="140" w:right="138"/>
        <w:jc w:val="both"/>
        <w:rPr>
          <w:color w:val="000000"/>
        </w:rPr>
      </w:pPr>
      <w:r>
        <w:rPr>
          <w:color w:val="000000"/>
        </w:rPr>
        <w:t xml:space="preserve">À Comissão de Seleção do Processo Seletivo para o </w:t>
      </w:r>
      <w:r>
        <w:t>Curso de Aperfeiçoamento em Gestão Territorial e Ambiental Quilombola</w:t>
      </w:r>
      <w:r>
        <w:rPr>
          <w:color w:val="000000"/>
        </w:rPr>
        <w:t>:</w:t>
      </w:r>
    </w:p>
    <w:p w14:paraId="5E7F93E1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F590B02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spacing w:before="48"/>
        <w:rPr>
          <w:color w:val="000000"/>
          <w:sz w:val="20"/>
          <w:szCs w:val="20"/>
        </w:rPr>
      </w:pPr>
    </w:p>
    <w:tbl>
      <w:tblPr>
        <w:tblStyle w:val="a"/>
        <w:tblW w:w="934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9"/>
        <w:gridCol w:w="4529"/>
      </w:tblGrid>
      <w:tr w:rsidR="00FC7E9E" w14:paraId="344ABE2E" w14:textId="77777777">
        <w:trPr>
          <w:trHeight w:val="282"/>
        </w:trPr>
        <w:tc>
          <w:tcPr>
            <w:tcW w:w="9348" w:type="dxa"/>
            <w:gridSpan w:val="2"/>
          </w:tcPr>
          <w:p w14:paraId="7608379F" w14:textId="77777777" w:rsidR="00FC7E9E" w:rsidRDefault="009D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0" w:lineRule="auto"/>
              <w:ind w:left="12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Nome do(a) Candidato(a):</w:t>
            </w:r>
          </w:p>
        </w:tc>
      </w:tr>
      <w:tr w:rsidR="00FC7E9E" w14:paraId="02697AE6" w14:textId="77777777">
        <w:trPr>
          <w:trHeight w:val="282"/>
        </w:trPr>
        <w:tc>
          <w:tcPr>
            <w:tcW w:w="4819" w:type="dxa"/>
          </w:tcPr>
          <w:p w14:paraId="326EC873" w14:textId="77777777" w:rsidR="00FC7E9E" w:rsidRDefault="009D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0" w:lineRule="auto"/>
              <w:ind w:left="1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CPF:</w:t>
            </w:r>
          </w:p>
        </w:tc>
        <w:tc>
          <w:tcPr>
            <w:tcW w:w="4529" w:type="dxa"/>
          </w:tcPr>
          <w:p w14:paraId="5F0CA02B" w14:textId="77777777" w:rsidR="00FC7E9E" w:rsidRDefault="009D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0" w:lineRule="auto"/>
              <w:ind w:left="1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RG:</w:t>
            </w:r>
          </w:p>
        </w:tc>
      </w:tr>
      <w:tr w:rsidR="00FC7E9E" w14:paraId="7FDB25AD" w14:textId="77777777">
        <w:trPr>
          <w:trHeight w:val="282"/>
        </w:trPr>
        <w:tc>
          <w:tcPr>
            <w:tcW w:w="4819" w:type="dxa"/>
          </w:tcPr>
          <w:p w14:paraId="239C84E6" w14:textId="77777777" w:rsidR="00FC7E9E" w:rsidRDefault="009D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0" w:lineRule="auto"/>
              <w:ind w:left="16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E-mail:</w:t>
            </w:r>
          </w:p>
        </w:tc>
        <w:tc>
          <w:tcPr>
            <w:tcW w:w="4529" w:type="dxa"/>
          </w:tcPr>
          <w:p w14:paraId="46A34000" w14:textId="77777777" w:rsidR="00FC7E9E" w:rsidRDefault="009D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0" w:lineRule="auto"/>
              <w:ind w:left="15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Telefone:</w:t>
            </w:r>
          </w:p>
        </w:tc>
      </w:tr>
      <w:tr w:rsidR="00FC7E9E" w14:paraId="04CDEC69" w14:textId="77777777">
        <w:trPr>
          <w:trHeight w:val="282"/>
        </w:trPr>
        <w:tc>
          <w:tcPr>
            <w:tcW w:w="9348" w:type="dxa"/>
            <w:gridSpan w:val="2"/>
          </w:tcPr>
          <w:p w14:paraId="15414A59" w14:textId="77777777" w:rsidR="00FC7E9E" w:rsidRDefault="009D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0" w:lineRule="auto"/>
              <w:ind w:left="16"/>
              <w:rPr>
                <w:b/>
                <w:bCs/>
                <w:color w:val="000000"/>
              </w:rPr>
            </w:pPr>
            <w:r>
              <w:rPr>
                <w:b/>
                <w:bCs/>
              </w:rPr>
              <w:t>Cidade e Estado:</w:t>
            </w:r>
          </w:p>
        </w:tc>
      </w:tr>
      <w:tr w:rsidR="00FC7E9E" w14:paraId="786C1056" w14:textId="77777777">
        <w:trPr>
          <w:trHeight w:val="282"/>
        </w:trPr>
        <w:tc>
          <w:tcPr>
            <w:tcW w:w="9348" w:type="dxa"/>
            <w:gridSpan w:val="2"/>
          </w:tcPr>
          <w:p w14:paraId="6AF334D6" w14:textId="77777777" w:rsidR="00FC7E9E" w:rsidRDefault="009D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0" w:lineRule="auto"/>
              <w:ind w:left="16"/>
              <w:rPr>
                <w:b/>
                <w:bCs/>
              </w:rPr>
            </w:pPr>
            <w:r>
              <w:rPr>
                <w:b/>
                <w:bCs/>
              </w:rPr>
              <w:t xml:space="preserve">Comunidade, território </w:t>
            </w:r>
          </w:p>
          <w:p w14:paraId="0F3ED488" w14:textId="77777777" w:rsidR="00FC7E9E" w:rsidRDefault="009D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0" w:lineRule="auto"/>
              <w:ind w:left="16"/>
              <w:rPr>
                <w:b/>
                <w:bCs/>
              </w:rPr>
            </w:pPr>
            <w:r>
              <w:rPr>
                <w:b/>
                <w:bCs/>
              </w:rPr>
              <w:t>ou localidade de referência:</w:t>
            </w:r>
          </w:p>
        </w:tc>
      </w:tr>
      <w:tr w:rsidR="00FC7E9E" w14:paraId="3837A524" w14:textId="77777777">
        <w:trPr>
          <w:trHeight w:val="282"/>
        </w:trPr>
        <w:tc>
          <w:tcPr>
            <w:tcW w:w="9348" w:type="dxa"/>
            <w:gridSpan w:val="2"/>
          </w:tcPr>
          <w:p w14:paraId="64BBB684" w14:textId="77777777" w:rsidR="00FC7E9E" w:rsidRDefault="009D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0" w:lineRule="auto"/>
              <w:ind w:left="16"/>
              <w:rPr>
                <w:b/>
                <w:bCs/>
              </w:rPr>
            </w:pPr>
            <w:r>
              <w:rPr>
                <w:b/>
                <w:bCs/>
              </w:rPr>
              <w:t xml:space="preserve">Organização, associação, </w:t>
            </w:r>
          </w:p>
          <w:p w14:paraId="1055C8C9" w14:textId="77777777" w:rsidR="00FC7E9E" w:rsidRDefault="009D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0" w:lineRule="auto"/>
              <w:ind w:left="16"/>
              <w:rPr>
                <w:b/>
                <w:bCs/>
              </w:rPr>
            </w:pPr>
            <w:r>
              <w:rPr>
                <w:b/>
                <w:bCs/>
              </w:rPr>
              <w:t xml:space="preserve">órgão ou instituição de vínculo, </w:t>
            </w:r>
          </w:p>
          <w:p w14:paraId="460490E6" w14:textId="77777777" w:rsidR="00FC7E9E" w:rsidRDefault="009D22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50" w:lineRule="auto"/>
              <w:ind w:left="16"/>
              <w:rPr>
                <w:b/>
                <w:bCs/>
              </w:rPr>
            </w:pPr>
            <w:r>
              <w:rPr>
                <w:b/>
                <w:bCs/>
              </w:rPr>
              <w:t>quando houver:</w:t>
            </w:r>
          </w:p>
        </w:tc>
      </w:tr>
    </w:tbl>
    <w:p w14:paraId="49C72AE6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8C584B4" w14:textId="77777777" w:rsidR="00FC7E9E" w:rsidRDefault="009D22C9">
      <w:pPr>
        <w:pBdr>
          <w:top w:val="nil"/>
          <w:left w:val="nil"/>
          <w:bottom w:val="nil"/>
          <w:right w:val="nil"/>
          <w:between w:val="nil"/>
        </w:pBdr>
        <w:ind w:left="140" w:right="138"/>
        <w:rPr>
          <w:color w:val="000000"/>
        </w:rPr>
      </w:pPr>
      <w:r>
        <w:rPr>
          <w:color w:val="000000"/>
        </w:rPr>
        <w:t xml:space="preserve">Declaro para o fim específico de atender ao item 1.2 e seus subitens presente no Edital </w:t>
      </w:r>
      <w:r>
        <w:t xml:space="preserve">que me enquadro no público-alvo do Curso de Aperfeiçoamento em Gestão Territorial e Ambiental Quilombola – PNGTAQ, na seguinte condição: </w:t>
      </w:r>
    </w:p>
    <w:p w14:paraId="4C80F4B6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ind w:left="140" w:right="6734"/>
      </w:pPr>
    </w:p>
    <w:p w14:paraId="0A38C5C2" w14:textId="77777777" w:rsidR="00FC7E9E" w:rsidRDefault="009D22C9">
      <w:pPr>
        <w:spacing w:after="40"/>
        <w:ind w:firstLine="141"/>
      </w:pPr>
      <w:r>
        <w:t>(   ) Quilombola pertencente a comunidade quilombola;</w:t>
      </w:r>
    </w:p>
    <w:p w14:paraId="3F075C93" w14:textId="77777777" w:rsidR="00FC7E9E" w:rsidRDefault="009D22C9">
      <w:pPr>
        <w:spacing w:after="40"/>
        <w:ind w:firstLine="141"/>
      </w:pPr>
      <w:r>
        <w:t>(   ) Liderança quilombola indicada por organização representativa;</w:t>
      </w:r>
    </w:p>
    <w:p w14:paraId="1877369E" w14:textId="77777777" w:rsidR="00FC7E9E" w:rsidRDefault="009D22C9">
      <w:pPr>
        <w:spacing w:after="40"/>
        <w:ind w:firstLine="141"/>
      </w:pPr>
      <w:r>
        <w:t>(   ) Agente comunitário indicado por organização representativa;</w:t>
      </w:r>
    </w:p>
    <w:p w14:paraId="3076FC41" w14:textId="77777777" w:rsidR="00FC7E9E" w:rsidRDefault="009D22C9">
      <w:pPr>
        <w:spacing w:after="40"/>
        <w:ind w:firstLine="141"/>
      </w:pPr>
      <w:r>
        <w:t>(   ) Técnico(a) local com atuação direta em território quilombola;</w:t>
      </w:r>
    </w:p>
    <w:p w14:paraId="5FB80D92" w14:textId="77777777" w:rsidR="00FC7E9E" w:rsidRDefault="009D22C9">
      <w:pPr>
        <w:spacing w:after="40"/>
        <w:ind w:firstLine="141"/>
      </w:pPr>
      <w:r>
        <w:t>(   ) Agente público vinculado à atuação em território quilombola.</w:t>
      </w:r>
    </w:p>
    <w:p w14:paraId="32ED9094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ind w:left="140"/>
      </w:pPr>
    </w:p>
    <w:p w14:paraId="5ED03EE0" w14:textId="77777777" w:rsidR="00FC7E9E" w:rsidRDefault="009D22C9">
      <w:pPr>
        <w:pBdr>
          <w:top w:val="nil"/>
          <w:left w:val="nil"/>
          <w:bottom w:val="nil"/>
          <w:right w:val="nil"/>
          <w:between w:val="nil"/>
        </w:pBdr>
        <w:ind w:left="140" w:right="138"/>
        <w:jc w:val="both"/>
      </w:pPr>
      <w:r>
        <w:t>Estou ciente de que a autodeclaração será submetida à verificação documental pela Comissão de Seleção, podendo ser solicitada informação complementar quando necessário, e de que a não comprovação da condição declarada implicará eliminação do processo seletivo, assegurada a possibilidade de recurso nos prazos previstos no cronograma.</w:t>
      </w:r>
    </w:p>
    <w:p w14:paraId="760911A8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ind w:left="140" w:right="138"/>
        <w:jc w:val="both"/>
      </w:pPr>
    </w:p>
    <w:p w14:paraId="54F744A7" w14:textId="77777777" w:rsidR="00FC7E9E" w:rsidRDefault="009D22C9">
      <w:pPr>
        <w:pBdr>
          <w:top w:val="nil"/>
          <w:left w:val="nil"/>
          <w:bottom w:val="nil"/>
          <w:right w:val="nil"/>
          <w:between w:val="nil"/>
        </w:pBdr>
        <w:ind w:left="140" w:right="138"/>
        <w:jc w:val="both"/>
      </w:pPr>
      <w:r>
        <w:t>Declaro, por fim, inteira responsabilidade pelas informações prestadas, estando ciente de que a omissão ou a apresentação de informações e/ou documentos falsos ou divergentes poderá implicar eliminação do processo seletivo, cancelamento da matrícula, suspensão de eventual bolsa e adoção das medidas administrativas e judiciais cabíveis, inclusive nos termos do art. 299 do Código Penal Brasileiro.</w:t>
      </w:r>
    </w:p>
    <w:p w14:paraId="2D11A6CA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ind w:left="140" w:right="138"/>
        <w:jc w:val="both"/>
      </w:pPr>
    </w:p>
    <w:p w14:paraId="19387158" w14:textId="77777777" w:rsidR="00FC7E9E" w:rsidRDefault="009D22C9">
      <w:pPr>
        <w:pBdr>
          <w:top w:val="nil"/>
          <w:left w:val="nil"/>
          <w:bottom w:val="nil"/>
          <w:right w:val="nil"/>
          <w:between w:val="nil"/>
        </w:pBdr>
        <w:tabs>
          <w:tab w:val="left" w:pos="1212"/>
          <w:tab w:val="left" w:pos="1813"/>
          <w:tab w:val="left" w:pos="3453"/>
        </w:tabs>
        <w:spacing w:before="252"/>
        <w:jc w:val="center"/>
        <w:rPr>
          <w:color w:val="000000"/>
        </w:rPr>
      </w:pPr>
      <w:r>
        <w:t>_____________________</w:t>
      </w:r>
      <w:r>
        <w:rPr>
          <w:color w:val="000000"/>
        </w:rPr>
        <w:t xml:space="preserve">, </w:t>
      </w:r>
      <w:r>
        <w:t>______</w:t>
      </w:r>
      <w:r>
        <w:rPr>
          <w:color w:val="000000"/>
        </w:rPr>
        <w:t>de</w:t>
      </w:r>
      <w:r>
        <w:t xml:space="preserve"> _____________ </w:t>
      </w:r>
      <w:r>
        <w:rPr>
          <w:color w:val="000000"/>
        </w:rPr>
        <w:t>de 2026.</w:t>
      </w:r>
    </w:p>
    <w:p w14:paraId="25610E45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76D239E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0FC20DD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385AE86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6A854EA0" w14:textId="77777777" w:rsidR="00FC7E9E" w:rsidRDefault="009D22C9">
      <w:pPr>
        <w:pBdr>
          <w:top w:val="nil"/>
          <w:left w:val="nil"/>
          <w:bottom w:val="nil"/>
          <w:right w:val="nil"/>
          <w:between w:val="nil"/>
        </w:pBdr>
        <w:spacing w:before="111"/>
        <w:rPr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hidden="0" allowOverlap="1" wp14:anchorId="54456DFF" wp14:editId="0699B95D">
                <wp:simplePos x="0" y="0"/>
                <wp:positionH relativeFrom="column">
                  <wp:posOffset>1468438</wp:posOffset>
                </wp:positionH>
                <wp:positionV relativeFrom="paragraph">
                  <wp:posOffset>220797</wp:posOffset>
                </wp:positionV>
                <wp:extent cx="3362325" cy="22225"/>
                <wp:effectExtent l="0" t="0" r="0" b="0"/>
                <wp:wrapTopAndBottom distT="0" distB="0"/>
                <wp:docPr id="1" name="Forma Livre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69600" y="3779365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120000" extrusionOk="0">
                              <a:moveTo>
                                <a:pt x="0" y="0"/>
                              </a:moveTo>
                              <a:lnTo>
                                <a:pt x="335251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1468438</wp:posOffset>
                </wp:positionH>
                <wp:positionV relativeFrom="paragraph">
                  <wp:posOffset>220797</wp:posOffset>
                </wp:positionV>
                <wp:extent cx="3362325" cy="22225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23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7264B63" w14:textId="77777777" w:rsidR="00FC7E9E" w:rsidRDefault="009D22C9">
      <w:pPr>
        <w:pBdr>
          <w:top w:val="nil"/>
          <w:left w:val="nil"/>
          <w:bottom w:val="nil"/>
          <w:right w:val="nil"/>
          <w:between w:val="nil"/>
        </w:pBdr>
        <w:ind w:left="1" w:right="3"/>
        <w:jc w:val="center"/>
        <w:rPr>
          <w:color w:val="000000"/>
        </w:rPr>
      </w:pPr>
      <w:r>
        <w:rPr>
          <w:color w:val="000000"/>
        </w:rPr>
        <w:t>Assinatura do(a) Candidato(a) *</w:t>
      </w:r>
    </w:p>
    <w:p w14:paraId="3326C0B9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0BC560A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43DBFDD" w14:textId="77777777" w:rsidR="00FC7E9E" w:rsidRDefault="00FC7E9E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FF62912" w14:textId="77777777" w:rsidR="00FC7E9E" w:rsidRDefault="009D22C9">
      <w:pPr>
        <w:ind w:left="140"/>
        <w:rPr>
          <w:sz w:val="18"/>
          <w:szCs w:val="18"/>
        </w:rPr>
      </w:pPr>
      <w:r>
        <w:rPr>
          <w:sz w:val="18"/>
          <w:szCs w:val="18"/>
        </w:rPr>
        <w:t>*A assinatura deverá ser de próprio punho ou através do Gov.br ou certificação digital.</w:t>
      </w:r>
    </w:p>
    <w:p w14:paraId="319282B0" w14:textId="77777777" w:rsidR="00FC7E9E" w:rsidRDefault="00FC7E9E">
      <w:pPr>
        <w:ind w:left="140"/>
        <w:rPr>
          <w:sz w:val="18"/>
          <w:szCs w:val="18"/>
        </w:rPr>
      </w:pPr>
    </w:p>
    <w:p w14:paraId="5CAC6A09" w14:textId="77777777" w:rsidR="00FC7E9E" w:rsidRDefault="00FC7E9E">
      <w:pPr>
        <w:ind w:left="140"/>
        <w:rPr>
          <w:sz w:val="18"/>
          <w:szCs w:val="18"/>
        </w:rPr>
      </w:pPr>
    </w:p>
    <w:p w14:paraId="5D6CBBC7" w14:textId="77777777" w:rsidR="00FC7E9E" w:rsidRDefault="00FC7E9E">
      <w:pPr>
        <w:ind w:left="140"/>
        <w:rPr>
          <w:sz w:val="18"/>
          <w:szCs w:val="18"/>
        </w:rPr>
      </w:pPr>
    </w:p>
    <w:p w14:paraId="2F6C9956" w14:textId="77777777" w:rsidR="00FC7E9E" w:rsidRDefault="00FC7E9E">
      <w:pPr>
        <w:ind w:left="140"/>
        <w:rPr>
          <w:sz w:val="18"/>
          <w:szCs w:val="18"/>
        </w:rPr>
      </w:pPr>
    </w:p>
    <w:p w14:paraId="74433C20" w14:textId="77777777" w:rsidR="00FC7E9E" w:rsidRDefault="009D22C9">
      <w:pPr>
        <w:ind w:left="1435" w:right="871"/>
        <w:jc w:val="center"/>
        <w:rPr>
          <w:b/>
          <w:bCs/>
        </w:rPr>
      </w:pPr>
      <w:r>
        <w:rPr>
          <w:b/>
          <w:bCs/>
        </w:rPr>
        <w:t>ANEXO 2</w:t>
      </w:r>
    </w:p>
    <w:p w14:paraId="52668731" w14:textId="77777777" w:rsidR="00FC7E9E" w:rsidRDefault="00FC7E9E">
      <w:pPr>
        <w:ind w:left="1435" w:right="871"/>
        <w:jc w:val="center"/>
        <w:rPr>
          <w:b/>
          <w:bCs/>
        </w:rPr>
      </w:pPr>
    </w:p>
    <w:p w14:paraId="425D4E79" w14:textId="77777777" w:rsidR="00FC7E9E" w:rsidRDefault="009D22C9">
      <w:pPr>
        <w:pStyle w:val="Ttulo1"/>
        <w:spacing w:line="240" w:lineRule="auto"/>
        <w:ind w:left="565"/>
        <w:rPr>
          <w:sz w:val="24"/>
          <w:szCs w:val="24"/>
        </w:rPr>
      </w:pPr>
      <w:bookmarkStart w:id="0" w:name="_heading=h.hmwx6g3yg1ut" w:colFirst="0" w:colLast="0"/>
      <w:bookmarkEnd w:id="0"/>
      <w:r>
        <w:rPr>
          <w:sz w:val="24"/>
          <w:szCs w:val="24"/>
        </w:rPr>
        <w:t xml:space="preserve">AUTODECLARAÇÃO PARA CANDIDATO(A) PESSOA COM DEFICIÊNCIA </w:t>
      </w:r>
    </w:p>
    <w:p w14:paraId="10985279" w14:textId="77777777" w:rsidR="00FC7E9E" w:rsidRDefault="00FC7E9E">
      <w:pPr>
        <w:jc w:val="both"/>
        <w:rPr>
          <w:b/>
          <w:bCs/>
          <w:sz w:val="24"/>
          <w:szCs w:val="24"/>
        </w:rPr>
      </w:pPr>
    </w:p>
    <w:p w14:paraId="3EA0AF9E" w14:textId="77777777" w:rsidR="00FC7E9E" w:rsidRDefault="009D22C9">
      <w:pPr>
        <w:jc w:val="both"/>
        <w:rPr>
          <w:sz w:val="24"/>
          <w:szCs w:val="24"/>
        </w:rPr>
      </w:pPr>
      <w:r>
        <w:rPr>
          <w:sz w:val="24"/>
          <w:szCs w:val="24"/>
        </w:rPr>
        <w:t>À Comissão de Seleção do Processo Seletivo para o Curso de Aperfeiçoamento em Gestão Territorial e Ambiental Quilombola – PNGTAQ, regido pelo Edital nº ___/2026.</w:t>
      </w:r>
    </w:p>
    <w:p w14:paraId="357E1B10" w14:textId="77777777" w:rsidR="00FC7E9E" w:rsidRDefault="00FC7E9E">
      <w:pPr>
        <w:jc w:val="both"/>
        <w:rPr>
          <w:sz w:val="24"/>
          <w:szCs w:val="24"/>
        </w:rPr>
      </w:pPr>
    </w:p>
    <w:tbl>
      <w:tblPr>
        <w:tblStyle w:val="a0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95"/>
        <w:gridCol w:w="5700"/>
      </w:tblGrid>
      <w:tr w:rsidR="00FC7E9E" w14:paraId="06B1D907" w14:textId="77777777">
        <w:trPr>
          <w:trHeight w:val="405"/>
        </w:trPr>
        <w:tc>
          <w:tcPr>
            <w:tcW w:w="3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10669" w14:textId="77777777" w:rsidR="00FC7E9E" w:rsidRDefault="009D22C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Nome do(a) candidato(a):</w:t>
            </w:r>
          </w:p>
        </w:tc>
        <w:tc>
          <w:tcPr>
            <w:tcW w:w="5700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FBC90" w14:textId="77777777" w:rsidR="00FC7E9E" w:rsidRDefault="009D22C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C7E9E" w14:paraId="5050D3F1" w14:textId="77777777">
        <w:trPr>
          <w:trHeight w:val="405"/>
        </w:trPr>
        <w:tc>
          <w:tcPr>
            <w:tcW w:w="31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DF86A1" w14:textId="77777777" w:rsidR="00FC7E9E" w:rsidRDefault="009D22C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CPF: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3CCB51" w14:textId="77777777" w:rsidR="00FC7E9E" w:rsidRDefault="009D22C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C7E9E" w14:paraId="575B72E4" w14:textId="77777777">
        <w:trPr>
          <w:trHeight w:val="405"/>
        </w:trPr>
        <w:tc>
          <w:tcPr>
            <w:tcW w:w="31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DFA595" w14:textId="77777777" w:rsidR="00FC7E9E" w:rsidRDefault="009D22C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RG: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E02795" w14:textId="77777777" w:rsidR="00FC7E9E" w:rsidRDefault="009D22C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C7E9E" w14:paraId="52041E9A" w14:textId="77777777">
        <w:trPr>
          <w:trHeight w:val="405"/>
        </w:trPr>
        <w:tc>
          <w:tcPr>
            <w:tcW w:w="31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538704" w14:textId="77777777" w:rsidR="00FC7E9E" w:rsidRDefault="009D22C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E-mail: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6F9DC4" w14:textId="77777777" w:rsidR="00FC7E9E" w:rsidRDefault="009D22C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C7E9E" w14:paraId="1EEBEDE9" w14:textId="77777777">
        <w:trPr>
          <w:trHeight w:val="405"/>
        </w:trPr>
        <w:tc>
          <w:tcPr>
            <w:tcW w:w="31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16CED8" w14:textId="77777777" w:rsidR="00FC7E9E" w:rsidRDefault="009D22C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Telefone: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9E03B" w14:textId="77777777" w:rsidR="00FC7E9E" w:rsidRDefault="009D22C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C7E9E" w14:paraId="0CB75EB3" w14:textId="77777777">
        <w:trPr>
          <w:trHeight w:val="405"/>
        </w:trPr>
        <w:tc>
          <w:tcPr>
            <w:tcW w:w="3195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12D025" w14:textId="77777777" w:rsidR="00FC7E9E" w:rsidRDefault="009D22C9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Cidade e Estado: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C806BD" w14:textId="77777777" w:rsidR="00FC7E9E" w:rsidRDefault="009D22C9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1B8AAED" w14:textId="77777777" w:rsidR="00FC7E9E" w:rsidRDefault="009D22C9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54824540" w14:textId="77777777" w:rsidR="00FC7E9E" w:rsidRDefault="009D22C9">
      <w:pPr>
        <w:spacing w:after="20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Para fins de opção pela reserva de vagas para pessoas com deficiência, </w:t>
      </w:r>
      <w:r>
        <w:rPr>
          <w:b/>
          <w:bCs/>
          <w:sz w:val="24"/>
          <w:szCs w:val="24"/>
        </w:rPr>
        <w:t xml:space="preserve">DECLARO </w:t>
      </w:r>
      <w:r>
        <w:rPr>
          <w:sz w:val="24"/>
          <w:szCs w:val="24"/>
        </w:rPr>
        <w:t>que sou pessoa com deficiência e solicito minha participação no processo seletivo nessa modalidade, conforme os critérios estabelecidos no edital.</w:t>
      </w:r>
    </w:p>
    <w:p w14:paraId="24A78B88" w14:textId="77777777" w:rsidR="00FC7E9E" w:rsidRDefault="009D22C9">
      <w:pPr>
        <w:spacing w:after="20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Estou ciente de que a participação nessa reserva de vagas depende da apresentação, no ato da inscrição, de laudo médico que ateste a espécie e o grau da deficiência, nos termos do edital, observadas as categorias previstas na legislação aplicável.</w:t>
      </w:r>
    </w:p>
    <w:p w14:paraId="4AA0ADBB" w14:textId="77777777" w:rsidR="00FC7E9E" w:rsidRDefault="009D22C9">
      <w:pPr>
        <w:spacing w:after="20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Quando for o caso, informar:</w:t>
      </w:r>
    </w:p>
    <w:tbl>
      <w:tblPr>
        <w:tblStyle w:val="a1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80"/>
        <w:gridCol w:w="5715"/>
      </w:tblGrid>
      <w:tr w:rsidR="00FC7E9E" w14:paraId="2BF6C4F8" w14:textId="77777777">
        <w:trPr>
          <w:trHeight w:val="405"/>
        </w:trPr>
        <w:tc>
          <w:tcPr>
            <w:tcW w:w="31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35CA29" w14:textId="77777777" w:rsidR="00FC7E9E" w:rsidRDefault="009D22C9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Tipo de deficiência:</w:t>
            </w:r>
          </w:p>
        </w:tc>
        <w:tc>
          <w:tcPr>
            <w:tcW w:w="5715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93799" w14:textId="77777777" w:rsidR="00FC7E9E" w:rsidRDefault="009D22C9">
            <w:pPr>
              <w:spacing w:after="1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C7E9E" w14:paraId="390A0E9B" w14:textId="77777777">
        <w:trPr>
          <w:trHeight w:val="405"/>
        </w:trPr>
        <w:tc>
          <w:tcPr>
            <w:tcW w:w="31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4EF3683" w14:textId="77777777" w:rsidR="00FC7E9E" w:rsidRDefault="009D22C9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CID, quando constar do laudo: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0AFFF4" w14:textId="77777777" w:rsidR="00FC7E9E" w:rsidRDefault="009D22C9">
            <w:pPr>
              <w:spacing w:after="1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FC7E9E" w14:paraId="5FC14A0B" w14:textId="77777777">
        <w:trPr>
          <w:trHeight w:val="405"/>
        </w:trPr>
        <w:tc>
          <w:tcPr>
            <w:tcW w:w="318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F176A" w14:textId="77777777" w:rsidR="00FC7E9E" w:rsidRDefault="009D22C9">
            <w:pPr>
              <w:spacing w:after="12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Data de emissão do laudo:</w:t>
            </w:r>
          </w:p>
        </w:tc>
        <w:tc>
          <w:tcPr>
            <w:tcW w:w="5715" w:type="dxa"/>
            <w:tcBorders>
              <w:top w:val="nil"/>
              <w:left w:val="nil"/>
              <w:bottom w:val="single" w:sz="6" w:space="0" w:color="808080"/>
              <w:right w:val="single" w:sz="6" w:space="0" w:color="80808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69225CE" w14:textId="77777777" w:rsidR="00FC7E9E" w:rsidRDefault="009D22C9">
            <w:pPr>
              <w:spacing w:after="12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5426BBB" w14:textId="77777777" w:rsidR="00FC7E9E" w:rsidRDefault="009D22C9">
      <w:pPr>
        <w:spacing w:before="200" w:after="120"/>
        <w:ind w:firstLine="700"/>
        <w:jc w:val="both"/>
        <w:rPr>
          <w:sz w:val="24"/>
          <w:szCs w:val="24"/>
        </w:rPr>
      </w:pPr>
      <w:r>
        <w:rPr>
          <w:sz w:val="24"/>
          <w:szCs w:val="24"/>
        </w:rPr>
        <w:t>Declaro, por fim, inteira responsabilidade pelas informações prestadas, estando ciente de que a omissão ou a apresentação de informações e/ou documentos falsos ou divergentes poderá implicar eliminação do processo seletivo, cancelamento da matrícula, suspensão de eventual bolsa e adoção das medidas administrativas e judiciais cabíveis, inclusive nos termos do art. 299 do Código Penal Brasileiro.</w:t>
      </w:r>
    </w:p>
    <w:p w14:paraId="302B8F58" w14:textId="77777777" w:rsidR="00FC7E9E" w:rsidRDefault="009D22C9">
      <w:pPr>
        <w:tabs>
          <w:tab w:val="left" w:pos="5704"/>
          <w:tab w:val="left" w:pos="6480"/>
          <w:tab w:val="left" w:pos="8448"/>
        </w:tabs>
        <w:ind w:left="2425"/>
        <w:jc w:val="right"/>
        <w:rPr>
          <w:sz w:val="24"/>
          <w:szCs w:val="24"/>
        </w:rPr>
      </w:pPr>
      <w:r>
        <w:rPr>
          <w:sz w:val="24"/>
          <w:szCs w:val="24"/>
        </w:rPr>
        <w:t>Local e data: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de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 2026.</w:t>
      </w:r>
    </w:p>
    <w:p w14:paraId="1226F578" w14:textId="77777777" w:rsidR="00FC7E9E" w:rsidRDefault="00FC7E9E">
      <w:pPr>
        <w:rPr>
          <w:sz w:val="20"/>
          <w:szCs w:val="20"/>
        </w:rPr>
      </w:pPr>
    </w:p>
    <w:p w14:paraId="7BA3AF8B" w14:textId="77777777" w:rsidR="00FC7E9E" w:rsidRDefault="00FC7E9E">
      <w:pPr>
        <w:rPr>
          <w:sz w:val="20"/>
          <w:szCs w:val="20"/>
        </w:rPr>
      </w:pPr>
    </w:p>
    <w:p w14:paraId="5192551E" w14:textId="77777777" w:rsidR="00FC7E9E" w:rsidRDefault="00FC7E9E">
      <w:pPr>
        <w:rPr>
          <w:sz w:val="20"/>
          <w:szCs w:val="20"/>
        </w:rPr>
      </w:pPr>
    </w:p>
    <w:p w14:paraId="75D82FD8" w14:textId="77777777" w:rsidR="00FC7E9E" w:rsidRDefault="00FC7E9E">
      <w:pPr>
        <w:rPr>
          <w:sz w:val="20"/>
          <w:szCs w:val="20"/>
        </w:rPr>
      </w:pPr>
    </w:p>
    <w:p w14:paraId="01B06A68" w14:textId="77777777" w:rsidR="00FC7E9E" w:rsidRDefault="00FC7E9E">
      <w:pPr>
        <w:rPr>
          <w:sz w:val="20"/>
          <w:szCs w:val="20"/>
        </w:rPr>
      </w:pPr>
    </w:p>
    <w:p w14:paraId="67EED1D9" w14:textId="77777777" w:rsidR="00FC7E9E" w:rsidRDefault="009D22C9">
      <w:pPr>
        <w:spacing w:before="201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hidden="0" allowOverlap="1" wp14:anchorId="5268E393" wp14:editId="1CEF607C">
                <wp:simplePos x="0" y="0"/>
                <wp:positionH relativeFrom="column">
                  <wp:posOffset>939799</wp:posOffset>
                </wp:positionH>
                <wp:positionV relativeFrom="paragraph">
                  <wp:posOffset>282944</wp:posOffset>
                </wp:positionV>
                <wp:extent cx="4420235" cy="12700"/>
                <wp:effectExtent l="0" t="0" r="0" b="0"/>
                <wp:wrapTopAndBottom distT="0" distB="0"/>
                <wp:docPr id="4" name="Forma Livre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35883" y="3779365"/>
                          <a:ext cx="4420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20235" h="120000" extrusionOk="0">
                              <a:moveTo>
                                <a:pt x="0" y="0"/>
                              </a:moveTo>
                              <a:lnTo>
                                <a:pt x="4419766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939799</wp:posOffset>
                </wp:positionH>
                <wp:positionV relativeFrom="paragraph">
                  <wp:posOffset>282944</wp:posOffset>
                </wp:positionV>
                <wp:extent cx="4420235" cy="12700"/>
                <wp:effectExtent b="0" l="0" r="0" t="0"/>
                <wp:wrapTopAndBottom distB="0" distT="0"/>
                <wp:docPr id="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42023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FF56945" w14:textId="77777777" w:rsidR="00FC7E9E" w:rsidRDefault="009D22C9">
      <w:pPr>
        <w:ind w:left="3659"/>
        <w:rPr>
          <w:sz w:val="24"/>
          <w:szCs w:val="24"/>
        </w:rPr>
      </w:pPr>
      <w:r>
        <w:rPr>
          <w:sz w:val="24"/>
          <w:szCs w:val="24"/>
        </w:rPr>
        <w:t>Assinatura do/a Declarante</w:t>
      </w:r>
    </w:p>
    <w:p w14:paraId="14D45B14" w14:textId="77777777" w:rsidR="00FC7E9E" w:rsidRDefault="00FC7E9E">
      <w:pPr>
        <w:spacing w:before="1"/>
        <w:ind w:left="140"/>
        <w:rPr>
          <w:sz w:val="18"/>
          <w:szCs w:val="18"/>
        </w:rPr>
      </w:pPr>
    </w:p>
    <w:p w14:paraId="31B6CE08" w14:textId="77777777" w:rsidR="00FC7E9E" w:rsidRDefault="00FC7E9E">
      <w:pPr>
        <w:spacing w:before="1"/>
        <w:ind w:left="140"/>
        <w:rPr>
          <w:sz w:val="18"/>
          <w:szCs w:val="18"/>
        </w:rPr>
      </w:pPr>
    </w:p>
    <w:p w14:paraId="4D0AD27C" w14:textId="77777777" w:rsidR="00FC7E9E" w:rsidRDefault="00FC7E9E">
      <w:pPr>
        <w:spacing w:before="1"/>
        <w:ind w:left="140"/>
        <w:rPr>
          <w:sz w:val="18"/>
          <w:szCs w:val="18"/>
        </w:rPr>
      </w:pPr>
    </w:p>
    <w:p w14:paraId="3339C720" w14:textId="77777777" w:rsidR="00FC7E9E" w:rsidRDefault="00FC7E9E">
      <w:pPr>
        <w:spacing w:before="1"/>
        <w:ind w:left="140"/>
        <w:rPr>
          <w:sz w:val="18"/>
          <w:szCs w:val="18"/>
        </w:rPr>
      </w:pPr>
    </w:p>
    <w:p w14:paraId="4A98D590" w14:textId="77777777" w:rsidR="00FC7E9E" w:rsidRDefault="009D22C9">
      <w:pPr>
        <w:spacing w:before="1"/>
        <w:ind w:left="140"/>
        <w:rPr>
          <w:sz w:val="18"/>
          <w:szCs w:val="18"/>
        </w:rPr>
      </w:pPr>
      <w:r>
        <w:rPr>
          <w:sz w:val="18"/>
          <w:szCs w:val="18"/>
        </w:rPr>
        <w:t>*A assinatura deverá ser de próprio punho ou através do Gov.br ou certificação digital</w:t>
      </w:r>
    </w:p>
    <w:p w14:paraId="6445E554" w14:textId="77777777" w:rsidR="00FC7E9E" w:rsidRDefault="00FC7E9E">
      <w:pPr>
        <w:pStyle w:val="Ttulo1"/>
        <w:ind w:right="1"/>
        <w:rPr>
          <w:b w:val="0"/>
          <w:bCs w:val="0"/>
          <w:sz w:val="18"/>
          <w:szCs w:val="18"/>
        </w:rPr>
      </w:pPr>
      <w:bookmarkStart w:id="1" w:name="_heading=h.uie3w0yqjsmy" w:colFirst="0" w:colLast="0"/>
      <w:bookmarkEnd w:id="1"/>
    </w:p>
    <w:p w14:paraId="687BB68F" w14:textId="77777777" w:rsidR="00FC7E9E" w:rsidRDefault="00FC7E9E">
      <w:pPr>
        <w:pStyle w:val="Ttulo1"/>
        <w:ind w:right="1"/>
        <w:rPr>
          <w:b w:val="0"/>
          <w:bCs w:val="0"/>
          <w:sz w:val="18"/>
          <w:szCs w:val="18"/>
        </w:rPr>
      </w:pPr>
      <w:bookmarkStart w:id="2" w:name="_heading=h.ux9qym90ik03" w:colFirst="0" w:colLast="0"/>
      <w:bookmarkEnd w:id="2"/>
    </w:p>
    <w:p w14:paraId="6D176D21" w14:textId="77777777" w:rsidR="00FC7E9E" w:rsidRDefault="009D22C9">
      <w:pPr>
        <w:pStyle w:val="Ttulo1"/>
        <w:ind w:right="1"/>
      </w:pPr>
      <w:bookmarkStart w:id="3" w:name="_heading=h.m4d0d3vzsntu" w:colFirst="0" w:colLast="0"/>
      <w:bookmarkEnd w:id="3"/>
      <w:r>
        <w:t>ANEXO 3</w:t>
      </w:r>
    </w:p>
    <w:p w14:paraId="36C27B62" w14:textId="77777777" w:rsidR="00FC7E9E" w:rsidRDefault="00FC7E9E"/>
    <w:p w14:paraId="5E0423C2" w14:textId="77777777" w:rsidR="00FC7E9E" w:rsidRDefault="009D22C9">
      <w:pPr>
        <w:spacing w:line="252" w:lineRule="auto"/>
        <w:ind w:left="1" w:right="1"/>
        <w:jc w:val="center"/>
        <w:rPr>
          <w:b/>
          <w:bCs/>
        </w:rPr>
      </w:pPr>
      <w:r>
        <w:rPr>
          <w:b/>
          <w:bCs/>
        </w:rPr>
        <w:t>TERMO DE ISENÇÃO DE RESPONSABILIDADE</w:t>
      </w:r>
    </w:p>
    <w:p w14:paraId="5FDCBC6A" w14:textId="77777777" w:rsidR="00FC7E9E" w:rsidRDefault="00FC7E9E">
      <w:pPr>
        <w:spacing w:before="130"/>
        <w:rPr>
          <w:b/>
          <w:bCs/>
        </w:rPr>
      </w:pPr>
    </w:p>
    <w:p w14:paraId="323520C6" w14:textId="77777777" w:rsidR="00FC7E9E" w:rsidRDefault="009D22C9">
      <w:pPr>
        <w:tabs>
          <w:tab w:val="left" w:pos="7299"/>
        </w:tabs>
        <w:ind w:left="140"/>
        <w:jc w:val="both"/>
      </w:pPr>
      <w:r>
        <w:t xml:space="preserve">Eu, </w:t>
      </w:r>
      <w:r>
        <w:rPr>
          <w:u w:val="single"/>
        </w:rPr>
        <w:tab/>
      </w:r>
      <w:r>
        <w:t>, portador(a) do CPF Nº</w:t>
      </w:r>
    </w:p>
    <w:p w14:paraId="3B3725D8" w14:textId="77777777" w:rsidR="00FC7E9E" w:rsidRDefault="009D22C9">
      <w:pPr>
        <w:tabs>
          <w:tab w:val="left" w:pos="2395"/>
          <w:tab w:val="left" w:pos="6559"/>
          <w:tab w:val="left" w:pos="8877"/>
          <w:tab w:val="left" w:pos="9723"/>
        </w:tabs>
        <w:spacing w:before="126" w:line="360" w:lineRule="auto"/>
        <w:ind w:left="140" w:right="138"/>
        <w:jc w:val="both"/>
      </w:pPr>
      <w:r>
        <w:rPr>
          <w:u w:val="single"/>
        </w:rPr>
        <w:tab/>
      </w:r>
      <w:r>
        <w:t xml:space="preserve">e do RG Nº </w:t>
      </w:r>
      <w:r>
        <w:rPr>
          <w:u w:val="single"/>
        </w:rPr>
        <w:tab/>
      </w:r>
      <w:r>
        <w:t xml:space="preserve">, expedido por </w:t>
      </w:r>
      <w:r>
        <w:rPr>
          <w:u w:val="single"/>
        </w:rPr>
        <w:tab/>
      </w:r>
      <w:r>
        <w:t xml:space="preserve">, residente na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no ato desta matrícula, declaro para todos os fins de fato e de direito que fui informado(a) de todos os detalhes e riscos da não obtenção do seguro contra acidentes pessoais e de vida para realização das atividades demandadas pelo curso de capacitação ao qual estou vinculado, sendo as informações transmitidas de forma clara e adequada. Declaro ainda que estou ciente da não responsabilização da Instituição de Ensino Superior à qual pertence o Curso de Aperfeiçoamento em Gestão Territorial e Ambiental Quilombola da UNIVASF, sobre quaisquer eventualidades que caracterizem situações de risco de vida ou de saúde relacionados a acidentes pessoais. Optando assim pela não contratação de serviços de seguro contra acidentes pessoais e de vida em seguradora a minha livre escolha. Eu acima qualificado(a), doravante denominado(a) participante do Curso de Aperfeiçoamento em Gestão Territorial e Ambiental Quilombola, neste ato firmo o presente termo de isenção de responsabilidade, declarando expressamente estar de acordo com o inteiro teor de todas as cláusulas abaixo.</w:t>
      </w:r>
    </w:p>
    <w:p w14:paraId="4DB3A81C" w14:textId="77777777" w:rsidR="00FC7E9E" w:rsidRDefault="009D22C9">
      <w:pPr>
        <w:numPr>
          <w:ilvl w:val="0"/>
          <w:numId w:val="1"/>
        </w:numPr>
        <w:tabs>
          <w:tab w:val="left" w:pos="860"/>
        </w:tabs>
        <w:spacing w:line="345" w:lineRule="auto"/>
        <w:ind w:right="137"/>
        <w:jc w:val="both"/>
      </w:pPr>
      <w:r>
        <w:t>DECLARAÇÃO – O(A) participante declara ter recebido informações satisfatórias a respeito e ter pleno conhecimento dos riscos da não obtenção de seguro contra acidentes pessoais e de vida.</w:t>
      </w:r>
    </w:p>
    <w:p w14:paraId="00450F72" w14:textId="77777777" w:rsidR="00FC7E9E" w:rsidRDefault="009D22C9">
      <w:pPr>
        <w:numPr>
          <w:ilvl w:val="0"/>
          <w:numId w:val="2"/>
        </w:numPr>
        <w:tabs>
          <w:tab w:val="left" w:pos="860"/>
        </w:tabs>
        <w:spacing w:before="10" w:line="352" w:lineRule="auto"/>
        <w:ind w:right="138"/>
        <w:jc w:val="both"/>
      </w:pPr>
      <w:r>
        <w:t>CLÁUSULAS DE NÃO INDENIZAR – O(A) participante ao assinar o presente termo isenta a UNIVASF, de toda e qualquer responsabilidade por eventuais situações que caracterizem risco de vida, à sua saúde e integridade física geradas por acidentes pessoais.</w:t>
      </w:r>
    </w:p>
    <w:p w14:paraId="746E30A6" w14:textId="77777777" w:rsidR="00FC7E9E" w:rsidRDefault="009D22C9">
      <w:pPr>
        <w:numPr>
          <w:ilvl w:val="0"/>
          <w:numId w:val="2"/>
        </w:numPr>
        <w:tabs>
          <w:tab w:val="left" w:pos="860"/>
        </w:tabs>
        <w:spacing w:before="4" w:line="352" w:lineRule="auto"/>
        <w:ind w:right="135"/>
        <w:jc w:val="both"/>
      </w:pPr>
      <w:r>
        <w:t>RESPONSABILIDADES PERANTE TERCEIROS – O(A) participante ao assinar o presente termo, expressamente se responsabiliza por toda e qualquer situação que venha a causar-lhe risco de vida, saúde ou danos a sua integridade física por acidentes pessoais.</w:t>
      </w:r>
    </w:p>
    <w:p w14:paraId="424D3EE7" w14:textId="77777777" w:rsidR="00FC7E9E" w:rsidRDefault="00FC7E9E">
      <w:pPr>
        <w:spacing w:before="129"/>
      </w:pPr>
    </w:p>
    <w:p w14:paraId="2872E9AE" w14:textId="77777777" w:rsidR="00FC7E9E" w:rsidRDefault="009D22C9">
      <w:pPr>
        <w:tabs>
          <w:tab w:val="left" w:pos="1543"/>
          <w:tab w:val="left" w:pos="2144"/>
          <w:tab w:val="left" w:pos="4002"/>
        </w:tabs>
        <w:ind w:right="1"/>
        <w:jc w:val="center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 2026.</w:t>
      </w:r>
    </w:p>
    <w:p w14:paraId="5B7B6FCE" w14:textId="77777777" w:rsidR="00FC7E9E" w:rsidRDefault="00FC7E9E">
      <w:pPr>
        <w:rPr>
          <w:sz w:val="20"/>
          <w:szCs w:val="20"/>
        </w:rPr>
      </w:pPr>
    </w:p>
    <w:p w14:paraId="297D2980" w14:textId="77777777" w:rsidR="00FC7E9E" w:rsidRDefault="00FC7E9E">
      <w:pPr>
        <w:rPr>
          <w:sz w:val="20"/>
          <w:szCs w:val="20"/>
        </w:rPr>
      </w:pPr>
    </w:p>
    <w:p w14:paraId="41ADCA0C" w14:textId="77777777" w:rsidR="00FC7E9E" w:rsidRDefault="00FC7E9E">
      <w:pPr>
        <w:rPr>
          <w:sz w:val="20"/>
          <w:szCs w:val="20"/>
        </w:rPr>
      </w:pPr>
    </w:p>
    <w:p w14:paraId="432D1131" w14:textId="77777777" w:rsidR="00FC7E9E" w:rsidRDefault="00FC7E9E">
      <w:pPr>
        <w:rPr>
          <w:sz w:val="20"/>
          <w:szCs w:val="20"/>
        </w:rPr>
      </w:pPr>
    </w:p>
    <w:p w14:paraId="32F94EAE" w14:textId="77777777" w:rsidR="00FC7E9E" w:rsidRDefault="00FC7E9E">
      <w:pPr>
        <w:rPr>
          <w:sz w:val="20"/>
          <w:szCs w:val="20"/>
        </w:rPr>
      </w:pPr>
    </w:p>
    <w:p w14:paraId="214C46CC" w14:textId="77777777" w:rsidR="00FC7E9E" w:rsidRDefault="009D22C9">
      <w:pPr>
        <w:spacing w:before="111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0" locked="0" layoutInCell="1" hidden="0" allowOverlap="1" wp14:anchorId="265545F9" wp14:editId="306A1B87">
                <wp:simplePos x="0" y="0"/>
                <wp:positionH relativeFrom="column">
                  <wp:posOffset>1468438</wp:posOffset>
                </wp:positionH>
                <wp:positionV relativeFrom="paragraph">
                  <wp:posOffset>220964</wp:posOffset>
                </wp:positionV>
                <wp:extent cx="3362325" cy="22225"/>
                <wp:effectExtent l="0" t="0" r="0" b="0"/>
                <wp:wrapTopAndBottom distT="0" distB="0"/>
                <wp:docPr id="3" name="Forma Livre: Form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69600" y="3779365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120000" extrusionOk="0">
                              <a:moveTo>
                                <a:pt x="0" y="0"/>
                              </a:moveTo>
                              <a:lnTo>
                                <a:pt x="335251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1468438</wp:posOffset>
                </wp:positionH>
                <wp:positionV relativeFrom="paragraph">
                  <wp:posOffset>220964</wp:posOffset>
                </wp:positionV>
                <wp:extent cx="3362325" cy="22225"/>
                <wp:effectExtent b="0" l="0" r="0" t="0"/>
                <wp:wrapTopAndBottom distB="0" distT="0"/>
                <wp:docPr id="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23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644D4EF" w14:textId="77777777" w:rsidR="00FC7E9E" w:rsidRDefault="009D22C9">
      <w:pPr>
        <w:ind w:right="2"/>
        <w:jc w:val="center"/>
      </w:pPr>
      <w:r>
        <w:t>Assinatura do(a) Candidato(a) *</w:t>
      </w:r>
    </w:p>
    <w:p w14:paraId="19A9799E" w14:textId="77777777" w:rsidR="00FC7E9E" w:rsidRDefault="00FC7E9E"/>
    <w:p w14:paraId="15AB5CFF" w14:textId="77777777" w:rsidR="00FC7E9E" w:rsidRDefault="00FC7E9E"/>
    <w:p w14:paraId="6A1B57C2" w14:textId="77777777" w:rsidR="00FC7E9E" w:rsidRDefault="00FC7E9E"/>
    <w:p w14:paraId="3602A55D" w14:textId="77777777" w:rsidR="00FC7E9E" w:rsidRDefault="00FC7E9E"/>
    <w:p w14:paraId="1E8EAC3E" w14:textId="77777777" w:rsidR="00FC7E9E" w:rsidRDefault="00FC7E9E"/>
    <w:p w14:paraId="627276A0" w14:textId="77777777" w:rsidR="00FC7E9E" w:rsidRDefault="009D22C9">
      <w:pPr>
        <w:ind w:left="140"/>
        <w:rPr>
          <w:sz w:val="18"/>
          <w:szCs w:val="18"/>
        </w:rPr>
      </w:pPr>
      <w:r>
        <w:rPr>
          <w:sz w:val="18"/>
          <w:szCs w:val="18"/>
        </w:rPr>
        <w:t>*A assinatura deverá ser de próprio punho ou através do Gov.br ou certificação digital</w:t>
      </w:r>
    </w:p>
    <w:p w14:paraId="5C3DC97D" w14:textId="77777777" w:rsidR="00FC7E9E" w:rsidRDefault="00FC7E9E">
      <w:pPr>
        <w:ind w:left="140"/>
        <w:rPr>
          <w:sz w:val="18"/>
          <w:szCs w:val="18"/>
        </w:rPr>
      </w:pPr>
    </w:p>
    <w:p w14:paraId="4967B9CB" w14:textId="77777777" w:rsidR="00FC7E9E" w:rsidRDefault="00FC7E9E">
      <w:pPr>
        <w:ind w:left="140"/>
        <w:rPr>
          <w:sz w:val="18"/>
          <w:szCs w:val="18"/>
        </w:rPr>
      </w:pPr>
    </w:p>
    <w:p w14:paraId="2B4F847A" w14:textId="77777777" w:rsidR="00FC7E9E" w:rsidRDefault="009D22C9">
      <w:pPr>
        <w:pStyle w:val="Ttulo"/>
        <w:keepNext w:val="0"/>
        <w:keepLines w:val="0"/>
        <w:spacing w:before="0" w:after="0" w:line="252" w:lineRule="auto"/>
        <w:ind w:right="1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ANEXO 4</w:t>
      </w:r>
    </w:p>
    <w:p w14:paraId="249A0D18" w14:textId="77777777" w:rsidR="00FC7E9E" w:rsidRDefault="00FC7E9E"/>
    <w:p w14:paraId="44F52437" w14:textId="77777777" w:rsidR="00FC7E9E" w:rsidRDefault="009D22C9">
      <w:pPr>
        <w:pStyle w:val="Ttulo"/>
        <w:keepNext w:val="0"/>
        <w:keepLines w:val="0"/>
        <w:spacing w:before="0" w:after="0" w:line="252" w:lineRule="auto"/>
        <w:ind w:left="1" w:right="1"/>
        <w:jc w:val="center"/>
        <w:rPr>
          <w:sz w:val="22"/>
          <w:szCs w:val="22"/>
        </w:rPr>
      </w:pPr>
      <w:bookmarkStart w:id="4" w:name="_heading=h.qnaz4g8exuea" w:colFirst="0" w:colLast="0"/>
      <w:bookmarkEnd w:id="4"/>
      <w:r>
        <w:rPr>
          <w:sz w:val="22"/>
          <w:szCs w:val="22"/>
        </w:rPr>
        <w:t>MODELO SUGERIDO PARA A CARTA DE INTENÇÕES A SER ESCRITA PELO CANDIDATO</w:t>
      </w:r>
    </w:p>
    <w:p w14:paraId="0B7B2B4C" w14:textId="77777777" w:rsidR="00FC7E9E" w:rsidRDefault="00FC7E9E">
      <w:pPr>
        <w:rPr>
          <w:b/>
          <w:bCs/>
        </w:rPr>
      </w:pPr>
    </w:p>
    <w:p w14:paraId="0F38C9DF" w14:textId="77777777" w:rsidR="00FC7E9E" w:rsidRDefault="00FC7E9E">
      <w:pPr>
        <w:spacing w:before="3"/>
        <w:rPr>
          <w:b/>
          <w:bCs/>
        </w:rPr>
      </w:pPr>
    </w:p>
    <w:p w14:paraId="10A51986" w14:textId="77777777" w:rsidR="00FC7E9E" w:rsidRDefault="009D22C9">
      <w:pPr>
        <w:spacing w:line="360" w:lineRule="auto"/>
        <w:ind w:left="140"/>
        <w:jc w:val="both"/>
      </w:pPr>
      <w:r>
        <w:t>À Comissão de Seleção do Processo Seletivo para o Curso de Aperfeiçoamento em Gestão Territorial e Ambiental Quilombola</w:t>
      </w:r>
    </w:p>
    <w:p w14:paraId="28D0F549" w14:textId="77777777" w:rsidR="00FC7E9E" w:rsidRDefault="00FC7E9E"/>
    <w:p w14:paraId="735EAF8F" w14:textId="77777777" w:rsidR="00FC7E9E" w:rsidRDefault="009D22C9">
      <w:pPr>
        <w:ind w:left="140"/>
      </w:pPr>
      <w:r>
        <w:t>Senhores(as),</w:t>
      </w:r>
    </w:p>
    <w:p w14:paraId="1281EA14" w14:textId="77777777" w:rsidR="00FC7E9E" w:rsidRDefault="00FC7E9E"/>
    <w:p w14:paraId="1CFDAEC0" w14:textId="77777777" w:rsidR="00FC7E9E" w:rsidRDefault="00FC7E9E">
      <w:pPr>
        <w:spacing w:before="2"/>
      </w:pPr>
    </w:p>
    <w:p w14:paraId="4B25B90A" w14:textId="77777777" w:rsidR="00FC7E9E" w:rsidRDefault="009D22C9">
      <w:pPr>
        <w:tabs>
          <w:tab w:val="left" w:pos="3391"/>
          <w:tab w:val="left" w:pos="5449"/>
          <w:tab w:val="left" w:pos="7348"/>
          <w:tab w:val="left" w:pos="8251"/>
          <w:tab w:val="left" w:pos="9726"/>
        </w:tabs>
        <w:spacing w:line="360" w:lineRule="auto"/>
        <w:ind w:left="140" w:right="138"/>
        <w:jc w:val="both"/>
      </w:pPr>
      <w:r>
        <w:t xml:space="preserve">Eu,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CPF nº </w:t>
      </w:r>
      <w:r>
        <w:rPr>
          <w:u w:val="single"/>
        </w:rPr>
        <w:tab/>
      </w:r>
      <w:r>
        <w:t xml:space="preserve">, residente e domiciliado na (Rua,Av.)  CEP </w:t>
      </w:r>
      <w:r>
        <w:rPr>
          <w:u w:val="single"/>
        </w:rPr>
        <w:tab/>
      </w:r>
      <w:r>
        <w:t xml:space="preserve">,  Bairro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 nº</w:t>
      </w:r>
      <w:r>
        <w:rPr>
          <w:u w:val="single"/>
        </w:rPr>
        <w:tab/>
      </w:r>
      <w:r>
        <w:t>,</w:t>
      </w:r>
    </w:p>
    <w:p w14:paraId="0138A4CE" w14:textId="77777777" w:rsidR="00FC7E9E" w:rsidRDefault="009D22C9">
      <w:pPr>
        <w:tabs>
          <w:tab w:val="left" w:pos="2671"/>
          <w:tab w:val="left" w:pos="5226"/>
        </w:tabs>
        <w:spacing w:line="360" w:lineRule="auto"/>
        <w:ind w:left="140" w:right="138"/>
        <w:jc w:val="both"/>
      </w:pPr>
      <w:r>
        <w:rPr>
          <w:u w:val="single"/>
        </w:rPr>
        <w:tab/>
      </w:r>
      <w:r>
        <w:t xml:space="preserve">,Cidade </w:t>
      </w:r>
      <w:r>
        <w:rPr>
          <w:u w:val="single"/>
        </w:rPr>
        <w:tab/>
      </w:r>
      <w:r>
        <w:t xml:space="preserve">, UF </w:t>
      </w:r>
      <w:r>
        <w:rPr>
          <w:u w:val="single"/>
        </w:rPr>
        <w:t xml:space="preserve"> </w:t>
      </w:r>
      <w:r>
        <w:t>, candidato(a) ao Processo Seletivo para o Curso de Aperfeiçoamento em Gestão Territorial e Ambiental Quilombola pela Universidade Federal do Vale do São Francisco (Univasf), venho apresentar minhas intenções.</w:t>
      </w:r>
    </w:p>
    <w:p w14:paraId="75172316" w14:textId="77777777" w:rsidR="00FC7E9E" w:rsidRDefault="00FC7E9E">
      <w:pPr>
        <w:spacing w:before="124"/>
      </w:pPr>
    </w:p>
    <w:p w14:paraId="13AA024D" w14:textId="77777777" w:rsidR="00FC7E9E" w:rsidRDefault="009D22C9">
      <w:pPr>
        <w:spacing w:line="360" w:lineRule="auto"/>
        <w:ind w:left="140" w:right="139"/>
        <w:jc w:val="both"/>
        <w:rPr>
          <w:sz w:val="20"/>
          <w:szCs w:val="20"/>
        </w:rPr>
      </w:pPr>
      <w:r>
        <w:rPr>
          <w:color w:val="FF0000"/>
          <w:sz w:val="20"/>
          <w:szCs w:val="20"/>
        </w:rPr>
        <w:t>Aqui, inicia-se a contagem das linhas (mínimo de vinte e máximo de quarenta linhas). O texto deve ser digitado, no Word, de acordo com as orientações contidas no Edital.</w:t>
      </w:r>
    </w:p>
    <w:p w14:paraId="7C26F400" w14:textId="77777777" w:rsidR="00FC7E9E" w:rsidRDefault="00FC7E9E">
      <w:pPr>
        <w:rPr>
          <w:sz w:val="20"/>
          <w:szCs w:val="20"/>
        </w:rPr>
      </w:pPr>
    </w:p>
    <w:p w14:paraId="7D6B8E65" w14:textId="77777777" w:rsidR="00FC7E9E" w:rsidRDefault="00FC7E9E">
      <w:pPr>
        <w:rPr>
          <w:sz w:val="20"/>
          <w:szCs w:val="20"/>
        </w:rPr>
      </w:pPr>
    </w:p>
    <w:p w14:paraId="2242B633" w14:textId="77777777" w:rsidR="00FC7E9E" w:rsidRDefault="00FC7E9E">
      <w:pPr>
        <w:rPr>
          <w:sz w:val="20"/>
          <w:szCs w:val="20"/>
        </w:rPr>
      </w:pPr>
    </w:p>
    <w:p w14:paraId="74547F97" w14:textId="77777777" w:rsidR="00FC7E9E" w:rsidRDefault="00FC7E9E">
      <w:pPr>
        <w:rPr>
          <w:sz w:val="20"/>
          <w:szCs w:val="20"/>
        </w:rPr>
      </w:pPr>
    </w:p>
    <w:p w14:paraId="68AFC57B" w14:textId="77777777" w:rsidR="00FC7E9E" w:rsidRDefault="00FC7E9E">
      <w:pPr>
        <w:rPr>
          <w:sz w:val="20"/>
          <w:szCs w:val="20"/>
        </w:rPr>
      </w:pPr>
    </w:p>
    <w:p w14:paraId="3A37E2D0" w14:textId="77777777" w:rsidR="00FC7E9E" w:rsidRDefault="00FC7E9E">
      <w:pPr>
        <w:rPr>
          <w:sz w:val="20"/>
          <w:szCs w:val="20"/>
        </w:rPr>
      </w:pPr>
    </w:p>
    <w:p w14:paraId="0D052B52" w14:textId="77777777" w:rsidR="00FC7E9E" w:rsidRDefault="00FC7E9E">
      <w:pPr>
        <w:rPr>
          <w:sz w:val="20"/>
          <w:szCs w:val="20"/>
        </w:rPr>
      </w:pPr>
    </w:p>
    <w:p w14:paraId="1A5B8F88" w14:textId="77777777" w:rsidR="00FC7E9E" w:rsidRDefault="00FC7E9E">
      <w:pPr>
        <w:rPr>
          <w:sz w:val="20"/>
          <w:szCs w:val="20"/>
        </w:rPr>
      </w:pPr>
    </w:p>
    <w:p w14:paraId="459E045C" w14:textId="77777777" w:rsidR="00FC7E9E" w:rsidRDefault="00FC7E9E">
      <w:pPr>
        <w:rPr>
          <w:sz w:val="20"/>
          <w:szCs w:val="20"/>
        </w:rPr>
      </w:pPr>
    </w:p>
    <w:p w14:paraId="5A1A20DA" w14:textId="77777777" w:rsidR="00FC7E9E" w:rsidRDefault="00FC7E9E">
      <w:pPr>
        <w:rPr>
          <w:sz w:val="20"/>
          <w:szCs w:val="20"/>
        </w:rPr>
      </w:pPr>
    </w:p>
    <w:p w14:paraId="376B2675" w14:textId="77777777" w:rsidR="00FC7E9E" w:rsidRDefault="00FC7E9E">
      <w:pPr>
        <w:spacing w:before="127"/>
        <w:rPr>
          <w:sz w:val="20"/>
          <w:szCs w:val="20"/>
        </w:rPr>
      </w:pPr>
    </w:p>
    <w:p w14:paraId="24AF397C" w14:textId="77777777" w:rsidR="00FC7E9E" w:rsidRDefault="009D22C9">
      <w:pPr>
        <w:ind w:left="140"/>
      </w:pPr>
      <w:r>
        <w:t>Local e data</w:t>
      </w:r>
    </w:p>
    <w:p w14:paraId="713D21DC" w14:textId="77777777" w:rsidR="00FC7E9E" w:rsidRDefault="00FC7E9E">
      <w:pPr>
        <w:rPr>
          <w:sz w:val="20"/>
          <w:szCs w:val="20"/>
        </w:rPr>
      </w:pPr>
    </w:p>
    <w:p w14:paraId="5148F0A1" w14:textId="77777777" w:rsidR="00FC7E9E" w:rsidRDefault="00FC7E9E">
      <w:pPr>
        <w:rPr>
          <w:sz w:val="20"/>
          <w:szCs w:val="20"/>
        </w:rPr>
      </w:pPr>
    </w:p>
    <w:p w14:paraId="76442621" w14:textId="77777777" w:rsidR="00FC7E9E" w:rsidRDefault="00FC7E9E">
      <w:pPr>
        <w:rPr>
          <w:sz w:val="20"/>
          <w:szCs w:val="20"/>
        </w:rPr>
      </w:pPr>
    </w:p>
    <w:p w14:paraId="2F77B16E" w14:textId="77777777" w:rsidR="00FC7E9E" w:rsidRDefault="009D22C9">
      <w:pPr>
        <w:spacing w:before="62"/>
        <w:rPr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71AEDB1D" wp14:editId="5C18D5E7">
                <wp:simplePos x="0" y="0"/>
                <wp:positionH relativeFrom="column">
                  <wp:posOffset>1468438</wp:posOffset>
                </wp:positionH>
                <wp:positionV relativeFrom="paragraph">
                  <wp:posOffset>189707</wp:posOffset>
                </wp:positionV>
                <wp:extent cx="3362325" cy="22225"/>
                <wp:effectExtent l="0" t="0" r="0" b="0"/>
                <wp:wrapTopAndBottom distT="0" distB="0"/>
                <wp:docPr id="2" name="Forma Livre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69600" y="3779365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 h="120000" extrusionOk="0">
                              <a:moveTo>
                                <a:pt x="0" y="0"/>
                              </a:moveTo>
                              <a:lnTo>
                                <a:pt x="3352510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1468438</wp:posOffset>
                </wp:positionH>
                <wp:positionV relativeFrom="paragraph">
                  <wp:posOffset>189707</wp:posOffset>
                </wp:positionV>
                <wp:extent cx="3362325" cy="22225"/>
                <wp:effectExtent b="0" l="0" r="0" t="0"/>
                <wp:wrapTopAndBottom distB="0" distT="0"/>
                <wp:docPr id="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3623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DDEA31A" w14:textId="77777777" w:rsidR="00FC7E9E" w:rsidRDefault="009D22C9">
      <w:pPr>
        <w:ind w:right="1"/>
        <w:jc w:val="center"/>
      </w:pPr>
      <w:r>
        <w:t>Assinatura do(a) Candidato(a) *</w:t>
      </w:r>
    </w:p>
    <w:p w14:paraId="0123E3A2" w14:textId="77777777" w:rsidR="00FC7E9E" w:rsidRDefault="00FC7E9E"/>
    <w:p w14:paraId="58E06064" w14:textId="77777777" w:rsidR="00FC7E9E" w:rsidRDefault="00FC7E9E"/>
    <w:p w14:paraId="32DED26B" w14:textId="77777777" w:rsidR="00FC7E9E" w:rsidRDefault="00FC7E9E"/>
    <w:p w14:paraId="293B1C01" w14:textId="77777777" w:rsidR="00FC7E9E" w:rsidRDefault="00FC7E9E"/>
    <w:p w14:paraId="5BAE10A1" w14:textId="77777777" w:rsidR="00FC7E9E" w:rsidRDefault="00FC7E9E"/>
    <w:p w14:paraId="3FC0C828" w14:textId="77777777" w:rsidR="00FC7E9E" w:rsidRDefault="00FC7E9E"/>
    <w:p w14:paraId="61CB6DF0" w14:textId="77777777" w:rsidR="00FC7E9E" w:rsidRDefault="009D22C9">
      <w:pPr>
        <w:ind w:left="140"/>
        <w:rPr>
          <w:sz w:val="18"/>
          <w:szCs w:val="18"/>
        </w:rPr>
      </w:pPr>
      <w:r>
        <w:rPr>
          <w:sz w:val="18"/>
          <w:szCs w:val="18"/>
        </w:rPr>
        <w:t>*A assinatura deverá ser de próprio punho ou através do Gov.br ou certificação digital</w:t>
      </w:r>
    </w:p>
    <w:sectPr w:rsidR="00FC7E9E">
      <w:headerReference w:type="default" r:id="rId9"/>
      <w:pgSz w:w="11910" w:h="16840"/>
      <w:pgMar w:top="2120" w:right="992" w:bottom="280" w:left="992" w:header="71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C1E7D" w14:textId="77777777" w:rsidR="00C7657D" w:rsidRDefault="00C7657D">
      <w:r>
        <w:separator/>
      </w:r>
    </w:p>
  </w:endnote>
  <w:endnote w:type="continuationSeparator" w:id="0">
    <w:p w14:paraId="14FE7229" w14:textId="77777777" w:rsidR="00C7657D" w:rsidRDefault="00C7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17320882-169D-46E7-BA45-900EDCF82F7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599885F-ABD3-45F1-ADD1-67CA9DA103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65A58A74-BA96-4B2E-B6D5-9B986AD953D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D46CE" w14:textId="77777777" w:rsidR="00C7657D" w:rsidRDefault="00C7657D">
      <w:r>
        <w:separator/>
      </w:r>
    </w:p>
  </w:footnote>
  <w:footnote w:type="continuationSeparator" w:id="0">
    <w:p w14:paraId="39A690A9" w14:textId="77777777" w:rsidR="00C7657D" w:rsidRDefault="00C7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F8B30" w14:textId="77777777" w:rsidR="00FC7E9E" w:rsidRDefault="009D22C9">
    <w:pPr>
      <w:tabs>
        <w:tab w:val="left" w:pos="6946"/>
      </w:tabs>
      <w:ind w:left="2160"/>
      <w:rPr>
        <w:sz w:val="34"/>
        <w:szCs w:val="34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C8E6419" wp14:editId="4DA2D997">
          <wp:simplePos x="0" y="0"/>
          <wp:positionH relativeFrom="column">
            <wp:posOffset>2805112</wp:posOffset>
          </wp:positionH>
          <wp:positionV relativeFrom="paragraph">
            <wp:posOffset>-104773</wp:posOffset>
          </wp:positionV>
          <wp:extent cx="698818" cy="698818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8818" cy="6988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FB7BD1" w14:textId="77777777" w:rsidR="00FC7E9E" w:rsidRDefault="00FC7E9E">
    <w:pPr>
      <w:tabs>
        <w:tab w:val="left" w:pos="6946"/>
      </w:tabs>
      <w:ind w:right="4"/>
      <w:jc w:val="center"/>
      <w:rPr>
        <w:b/>
        <w:bCs/>
        <w:color w:val="000009"/>
        <w:sz w:val="24"/>
        <w:szCs w:val="24"/>
      </w:rPr>
    </w:pPr>
  </w:p>
  <w:p w14:paraId="68C9D06C" w14:textId="77777777" w:rsidR="00FC7E9E" w:rsidRDefault="00FC7E9E">
    <w:pPr>
      <w:tabs>
        <w:tab w:val="left" w:pos="6946"/>
      </w:tabs>
      <w:ind w:right="4"/>
      <w:jc w:val="center"/>
      <w:rPr>
        <w:b/>
        <w:bCs/>
        <w:color w:val="000009"/>
        <w:sz w:val="24"/>
        <w:szCs w:val="24"/>
      </w:rPr>
    </w:pPr>
  </w:p>
  <w:p w14:paraId="214DB4B9" w14:textId="77777777" w:rsidR="00FC7E9E" w:rsidRDefault="009D22C9">
    <w:pPr>
      <w:tabs>
        <w:tab w:val="left" w:pos="6946"/>
      </w:tabs>
      <w:ind w:left="566" w:right="4"/>
      <w:jc w:val="center"/>
      <w:rPr>
        <w:b/>
        <w:bCs/>
        <w:color w:val="000009"/>
      </w:rPr>
    </w:pPr>
    <w:r>
      <w:rPr>
        <w:b/>
        <w:bCs/>
        <w:color w:val="000009"/>
      </w:rPr>
      <w:t>MINISTÉRIO DA EDUCAÇÃO</w:t>
    </w:r>
  </w:p>
  <w:p w14:paraId="3D1AEFDA" w14:textId="77777777" w:rsidR="00FC7E9E" w:rsidRDefault="009D22C9">
    <w:pPr>
      <w:tabs>
        <w:tab w:val="left" w:pos="6946"/>
      </w:tabs>
      <w:ind w:left="566" w:right="4"/>
      <w:jc w:val="center"/>
      <w:rPr>
        <w:b/>
        <w:bCs/>
        <w:color w:val="000009"/>
      </w:rPr>
    </w:pPr>
    <w:r>
      <w:rPr>
        <w:b/>
        <w:bCs/>
        <w:color w:val="000009"/>
      </w:rPr>
      <w:t>UNIVERSIDADE FEDERAL DO VALE DO SÃO FRANCISCO - UNIVASF</w:t>
    </w:r>
  </w:p>
  <w:p w14:paraId="4D706572" w14:textId="77777777" w:rsidR="00FC7E9E" w:rsidRDefault="009D22C9">
    <w:pPr>
      <w:tabs>
        <w:tab w:val="left" w:pos="6946"/>
      </w:tabs>
      <w:ind w:left="566" w:right="4"/>
      <w:jc w:val="center"/>
      <w:rPr>
        <w:b/>
        <w:bCs/>
        <w:color w:val="000009"/>
        <w:sz w:val="20"/>
        <w:szCs w:val="20"/>
      </w:rPr>
    </w:pPr>
    <w:r>
      <w:rPr>
        <w:b/>
        <w:bCs/>
        <w:color w:val="000009"/>
        <w:sz w:val="20"/>
        <w:szCs w:val="20"/>
      </w:rPr>
      <w:t>PRÓ-REITORIA DE EXTENSÃO</w:t>
    </w:r>
  </w:p>
  <w:p w14:paraId="6BF0ABCA" w14:textId="77777777" w:rsidR="00FC7E9E" w:rsidRDefault="009D22C9">
    <w:pPr>
      <w:ind w:left="566" w:right="4"/>
      <w:jc w:val="center"/>
      <w:rPr>
        <w:sz w:val="20"/>
        <w:szCs w:val="20"/>
      </w:rPr>
    </w:pPr>
    <w:r>
      <w:rPr>
        <w:color w:val="000009"/>
        <w:sz w:val="20"/>
        <w:szCs w:val="20"/>
      </w:rPr>
      <w:t xml:space="preserve">AV. José de Sá Maniçoba, s/n, Centro, Petrolina-PE - CEP: 56.304-205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7E4A06"/>
    <w:multiLevelType w:val="multilevel"/>
    <w:tmpl w:val="FF0ADBF6"/>
    <w:lvl w:ilvl="0">
      <w:start w:val="1"/>
      <w:numFmt w:val="decimal"/>
      <w:lvlText w:val="%1."/>
      <w:lvlJc w:val="left"/>
      <w:pPr>
        <w:ind w:left="860" w:hanging="360"/>
      </w:pPr>
      <w:rPr>
        <w:u w:val="none"/>
      </w:rPr>
    </w:lvl>
    <w:lvl w:ilvl="1">
      <w:numFmt w:val="bullet"/>
      <w:lvlText w:val="•"/>
      <w:lvlJc w:val="left"/>
      <w:pPr>
        <w:ind w:left="1766" w:hanging="360"/>
      </w:pPr>
      <w:rPr>
        <w:u w:val="none"/>
      </w:rPr>
    </w:lvl>
    <w:lvl w:ilvl="2">
      <w:numFmt w:val="bullet"/>
      <w:lvlText w:val="•"/>
      <w:lvlJc w:val="left"/>
      <w:pPr>
        <w:ind w:left="2672" w:hanging="360"/>
      </w:pPr>
      <w:rPr>
        <w:u w:val="none"/>
      </w:rPr>
    </w:lvl>
    <w:lvl w:ilvl="3">
      <w:numFmt w:val="bullet"/>
      <w:lvlText w:val="•"/>
      <w:lvlJc w:val="left"/>
      <w:pPr>
        <w:ind w:left="3578" w:hanging="360"/>
      </w:pPr>
      <w:rPr>
        <w:u w:val="none"/>
      </w:rPr>
    </w:lvl>
    <w:lvl w:ilvl="4">
      <w:numFmt w:val="bullet"/>
      <w:lvlText w:val="•"/>
      <w:lvlJc w:val="left"/>
      <w:pPr>
        <w:ind w:left="4484" w:hanging="360"/>
      </w:pPr>
      <w:rPr>
        <w:u w:val="none"/>
      </w:rPr>
    </w:lvl>
    <w:lvl w:ilvl="5">
      <w:numFmt w:val="bullet"/>
      <w:lvlText w:val="•"/>
      <w:lvlJc w:val="left"/>
      <w:pPr>
        <w:ind w:left="5391" w:hanging="360"/>
      </w:pPr>
      <w:rPr>
        <w:u w:val="none"/>
      </w:rPr>
    </w:lvl>
    <w:lvl w:ilvl="6">
      <w:numFmt w:val="bullet"/>
      <w:lvlText w:val="•"/>
      <w:lvlJc w:val="left"/>
      <w:pPr>
        <w:ind w:left="6297" w:hanging="360"/>
      </w:pPr>
      <w:rPr>
        <w:u w:val="none"/>
      </w:rPr>
    </w:lvl>
    <w:lvl w:ilvl="7">
      <w:numFmt w:val="bullet"/>
      <w:lvlText w:val="•"/>
      <w:lvlJc w:val="left"/>
      <w:pPr>
        <w:ind w:left="7203" w:hanging="360"/>
      </w:pPr>
      <w:rPr>
        <w:u w:val="none"/>
      </w:rPr>
    </w:lvl>
    <w:lvl w:ilvl="8">
      <w:numFmt w:val="bullet"/>
      <w:lvlText w:val="•"/>
      <w:lvlJc w:val="left"/>
      <w:pPr>
        <w:ind w:left="8109" w:hanging="360"/>
      </w:pPr>
      <w:rPr>
        <w:u w:val="none"/>
      </w:rPr>
    </w:lvl>
  </w:abstractNum>
  <w:abstractNum w:abstractNumId="1" w15:restartNumberingAfterBreak="0">
    <w:nsid w:val="76ED3CBD"/>
    <w:multiLevelType w:val="multilevel"/>
    <w:tmpl w:val="CC78A48C"/>
    <w:lvl w:ilvl="0">
      <w:start w:val="1"/>
      <w:numFmt w:val="decimal"/>
      <w:lvlText w:val="%1."/>
      <w:lvlJc w:val="left"/>
      <w:pPr>
        <w:ind w:left="860" w:hanging="360"/>
      </w:pPr>
      <w:rPr>
        <w:u w:val="none"/>
      </w:rPr>
    </w:lvl>
    <w:lvl w:ilvl="1">
      <w:numFmt w:val="bullet"/>
      <w:lvlText w:val="•"/>
      <w:lvlJc w:val="left"/>
      <w:pPr>
        <w:ind w:left="1766" w:hanging="360"/>
      </w:pPr>
      <w:rPr>
        <w:u w:val="none"/>
      </w:rPr>
    </w:lvl>
    <w:lvl w:ilvl="2">
      <w:numFmt w:val="bullet"/>
      <w:lvlText w:val="•"/>
      <w:lvlJc w:val="left"/>
      <w:pPr>
        <w:ind w:left="2672" w:hanging="360"/>
      </w:pPr>
      <w:rPr>
        <w:u w:val="none"/>
      </w:rPr>
    </w:lvl>
    <w:lvl w:ilvl="3">
      <w:numFmt w:val="bullet"/>
      <w:lvlText w:val="•"/>
      <w:lvlJc w:val="left"/>
      <w:pPr>
        <w:ind w:left="3578" w:hanging="360"/>
      </w:pPr>
      <w:rPr>
        <w:u w:val="none"/>
      </w:rPr>
    </w:lvl>
    <w:lvl w:ilvl="4">
      <w:numFmt w:val="bullet"/>
      <w:lvlText w:val="•"/>
      <w:lvlJc w:val="left"/>
      <w:pPr>
        <w:ind w:left="4484" w:hanging="360"/>
      </w:pPr>
      <w:rPr>
        <w:u w:val="none"/>
      </w:rPr>
    </w:lvl>
    <w:lvl w:ilvl="5">
      <w:numFmt w:val="bullet"/>
      <w:lvlText w:val="•"/>
      <w:lvlJc w:val="left"/>
      <w:pPr>
        <w:ind w:left="5391" w:hanging="360"/>
      </w:pPr>
      <w:rPr>
        <w:u w:val="none"/>
      </w:rPr>
    </w:lvl>
    <w:lvl w:ilvl="6">
      <w:numFmt w:val="bullet"/>
      <w:lvlText w:val="•"/>
      <w:lvlJc w:val="left"/>
      <w:pPr>
        <w:ind w:left="6297" w:hanging="360"/>
      </w:pPr>
      <w:rPr>
        <w:u w:val="none"/>
      </w:rPr>
    </w:lvl>
    <w:lvl w:ilvl="7">
      <w:numFmt w:val="bullet"/>
      <w:lvlText w:val="•"/>
      <w:lvlJc w:val="left"/>
      <w:pPr>
        <w:ind w:left="7203" w:hanging="360"/>
      </w:pPr>
      <w:rPr>
        <w:u w:val="none"/>
      </w:rPr>
    </w:lvl>
    <w:lvl w:ilvl="8">
      <w:numFmt w:val="bullet"/>
      <w:lvlText w:val="•"/>
      <w:lvlJc w:val="left"/>
      <w:pPr>
        <w:ind w:left="8109" w:hanging="360"/>
      </w:pPr>
      <w:rPr>
        <w:u w:val="none"/>
      </w:rPr>
    </w:lvl>
  </w:abstractNum>
  <w:num w:numId="1" w16cid:durableId="1928926177">
    <w:abstractNumId w:val="0"/>
  </w:num>
  <w:num w:numId="2" w16cid:durableId="1960988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E9E"/>
    <w:rsid w:val="003C169A"/>
    <w:rsid w:val="006007D0"/>
    <w:rsid w:val="009D22C9"/>
    <w:rsid w:val="009F4726"/>
    <w:rsid w:val="00C7657D"/>
    <w:rsid w:val="00D6074C"/>
    <w:rsid w:val="00FC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1661"/>
  <w15:docId w15:val="{D93F7F2C-B7F8-4324-9C95-F25020E6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52" w:lineRule="auto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sDCysho3vXNK9/RxDEmNvJ0OEw==">CgMxLjAyDmguaG13eDZnM3lnMXV0Mg5oLnVpZTN3MHlxanNteTIOaC51eDlxeW05MGlrMDMyDmgubTRkMGQzdnpzbnR1Mg5oLnFuYXo0ZzhleHVlYTgAciExMDNlbkMzNm5hOVlSVW5vb3RPal9yU29xcVlSSFZoWW4=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5293</Characters>
  <Application>Microsoft Office Word</Application>
  <DocSecurity>0</DocSecurity>
  <Lines>44</Lines>
  <Paragraphs>12</Paragraphs>
  <ScaleCrop>false</ScaleCrop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 PEREIRA DA SILVA</dc:creator>
  <cp:lastModifiedBy>Audimar Sousa Alves</cp:lastModifiedBy>
  <cp:revision>2</cp:revision>
  <dcterms:created xsi:type="dcterms:W3CDTF">2026-06-30T13:02:00Z</dcterms:created>
  <dcterms:modified xsi:type="dcterms:W3CDTF">2026-06-30T13:02:00Z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2026-01-21T00:00:00Z</vt:lpwstr>
  </property>
  <property fmtid="{D5CDD505-2E9C-101B-9397-08002B2CF9AE}" pid="4" name="LastSaved">
    <vt:lpwstr>2026-06-12T00:00:00Z</vt:lpwstr>
  </property>
  <property fmtid="{D5CDD505-2E9C-101B-9397-08002B2CF9AE}" pid="5" name="Producer">
    <vt:lpwstr>Microsoft: Print To PDF</vt:lpwstr>
  </property>
</Properties>
</file>